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2186" w14:textId="4ACDDBEC" w:rsidR="00EF1166" w:rsidRPr="0075104F" w:rsidRDefault="00EF1166" w:rsidP="004D69E4">
      <w:pPr>
        <w:pStyle w:val="Ingenafstand"/>
      </w:pPr>
    </w:p>
    <w:p w14:paraId="165182C7" w14:textId="77777777" w:rsidR="00E76F09" w:rsidRDefault="00E76F09" w:rsidP="00EF768E">
      <w:pPr>
        <w:spacing w:line="276" w:lineRule="auto"/>
        <w:rPr>
          <w:b/>
          <w:bCs/>
          <w:sz w:val="28"/>
          <w:szCs w:val="28"/>
        </w:rPr>
      </w:pPr>
    </w:p>
    <w:p w14:paraId="1E7D154E" w14:textId="418F033A" w:rsidR="0067580E" w:rsidRPr="006469ED" w:rsidRDefault="00FE06AB" w:rsidP="00EF768E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 af</w:t>
      </w:r>
    </w:p>
    <w:p w14:paraId="18CC2275" w14:textId="24A7E576" w:rsidR="00BD4447" w:rsidRDefault="00CC6A9A" w:rsidP="00EF768E">
      <w:pPr>
        <w:spacing w:line="276" w:lineRule="auto"/>
      </w:pPr>
      <w:r w:rsidRPr="003722F4">
        <w:t>Sundhedsudvalgets møde</w:t>
      </w:r>
      <w:r w:rsidR="00FE06AB">
        <w:t xml:space="preserve"> onsdag</w:t>
      </w:r>
      <w:r w:rsidR="00B93EF9" w:rsidRPr="003722F4">
        <w:t xml:space="preserve"> </w:t>
      </w:r>
      <w:r w:rsidR="00191F0B">
        <w:t>16. januar</w:t>
      </w:r>
      <w:r w:rsidR="00577D78" w:rsidRPr="003722F4">
        <w:t xml:space="preserve"> 202</w:t>
      </w:r>
      <w:r w:rsidR="00191F0B">
        <w:t>4</w:t>
      </w:r>
      <w:r w:rsidR="004348CD" w:rsidRPr="003722F4">
        <w:t>, 10.00</w:t>
      </w:r>
      <w:r w:rsidR="00577D78" w:rsidRPr="003722F4">
        <w:t xml:space="preserve"> i </w:t>
      </w:r>
      <w:r w:rsidR="007D765D">
        <w:t>Hotel Dalby</w:t>
      </w:r>
      <w:r w:rsidR="00BD4447">
        <w:t xml:space="preserve">, </w:t>
      </w:r>
    </w:p>
    <w:p w14:paraId="43E18AE3" w14:textId="6845F2D8" w:rsidR="00577D78" w:rsidRPr="003722F4" w:rsidRDefault="007D765D" w:rsidP="00EF768E">
      <w:pPr>
        <w:spacing w:line="276" w:lineRule="auto"/>
      </w:pPr>
      <w:r>
        <w:t>Vordingborgvej 425, 4690 Haslev</w:t>
      </w:r>
    </w:p>
    <w:p w14:paraId="3BD949C3" w14:textId="19EF986E" w:rsidR="004348CD" w:rsidRPr="003722F4" w:rsidRDefault="004348CD" w:rsidP="00EF768E">
      <w:pPr>
        <w:spacing w:line="276" w:lineRule="auto"/>
      </w:pPr>
    </w:p>
    <w:p w14:paraId="17B77E98" w14:textId="2A3D5092" w:rsidR="004348CD" w:rsidRPr="003722F4" w:rsidRDefault="00005F03" w:rsidP="00EF768E">
      <w:pPr>
        <w:spacing w:line="276" w:lineRule="auto"/>
      </w:pPr>
      <w:r>
        <w:t>Deltagere:</w:t>
      </w:r>
    </w:p>
    <w:p w14:paraId="085A15FC" w14:textId="77777777" w:rsidR="00624D2F" w:rsidRDefault="004348CD" w:rsidP="00EF768E">
      <w:pPr>
        <w:spacing w:line="276" w:lineRule="auto"/>
      </w:pPr>
      <w:r w:rsidRPr="003722F4">
        <w:t>Ole Christensen, Lise B</w:t>
      </w:r>
      <w:r w:rsidR="00A2321F">
        <w:t>j</w:t>
      </w:r>
      <w:r w:rsidRPr="003722F4">
        <w:t>erglund, Hans Chr. Rasmussen</w:t>
      </w:r>
      <w:r w:rsidR="00FD423A">
        <w:t>,</w:t>
      </w:r>
      <w:r w:rsidR="00624D2F">
        <w:t xml:space="preserve"> </w:t>
      </w:r>
      <w:r w:rsidR="00005F03" w:rsidRPr="003722F4">
        <w:t>Annette Jørgensen</w:t>
      </w:r>
      <w:r w:rsidR="007D765D">
        <w:t xml:space="preserve">  </w:t>
      </w:r>
    </w:p>
    <w:p w14:paraId="35C0CBB6" w14:textId="11CEE04C" w:rsidR="00624D2F" w:rsidRDefault="007D765D" w:rsidP="00EF768E">
      <w:pPr>
        <w:spacing w:line="276" w:lineRule="auto"/>
      </w:pPr>
      <w:r>
        <w:t>Jens Peter Sørensen (nyt medlem d 7)</w:t>
      </w:r>
      <w:r w:rsidR="002067F2">
        <w:t>, Steen Kabel, sekretariatet.</w:t>
      </w:r>
      <w:r w:rsidR="00624D2F" w:rsidRPr="003722F4">
        <w:t>, Knud Faber Hansen</w:t>
      </w:r>
    </w:p>
    <w:p w14:paraId="045C189B" w14:textId="491AF124" w:rsidR="00B750ED" w:rsidRPr="003722F4" w:rsidRDefault="00B750ED" w:rsidP="00EF768E">
      <w:pPr>
        <w:spacing w:line="276" w:lineRule="auto"/>
      </w:pPr>
      <w:r>
        <w:t xml:space="preserve">Afbud: Nils </w:t>
      </w:r>
      <w:r w:rsidRPr="003722F4">
        <w:t>Hofmann</w:t>
      </w:r>
    </w:p>
    <w:p w14:paraId="36F8EBC4" w14:textId="6F3F5512" w:rsidR="00577D78" w:rsidRPr="003722F4" w:rsidRDefault="002A62D2" w:rsidP="002A62D2">
      <w:pPr>
        <w:tabs>
          <w:tab w:val="left" w:pos="6084"/>
        </w:tabs>
        <w:spacing w:line="276" w:lineRule="auto"/>
      </w:pPr>
      <w:r>
        <w:tab/>
      </w:r>
    </w:p>
    <w:p w14:paraId="62A92188" w14:textId="16E63CBC" w:rsidR="00D93A40" w:rsidRPr="003374FF" w:rsidRDefault="00577D78" w:rsidP="00381A8E">
      <w:pPr>
        <w:tabs>
          <w:tab w:val="left" w:pos="7716"/>
        </w:tabs>
        <w:spacing w:line="276" w:lineRule="auto"/>
        <w:rPr>
          <w:color w:val="FF0000"/>
        </w:rPr>
      </w:pPr>
      <w:r w:rsidRPr="003722F4">
        <w:rPr>
          <w:b/>
          <w:bCs/>
        </w:rPr>
        <w:t>Dagsorden</w:t>
      </w:r>
      <w:r w:rsidR="00D93A40" w:rsidRPr="003722F4">
        <w:t xml:space="preserve">   </w:t>
      </w:r>
      <w:r w:rsidR="00D93A40" w:rsidRPr="00FD423A">
        <w:rPr>
          <w:color w:val="FF0000"/>
        </w:rPr>
        <w:t xml:space="preserve">         </w:t>
      </w:r>
      <w:r w:rsidR="00381A8E">
        <w:tab/>
      </w:r>
    </w:p>
    <w:p w14:paraId="62A921B0" w14:textId="73DBEBF8" w:rsidR="0075104F" w:rsidRPr="003722F4" w:rsidRDefault="0075104F" w:rsidP="00EF768E">
      <w:pPr>
        <w:spacing w:line="276" w:lineRule="auto"/>
      </w:pPr>
    </w:p>
    <w:p w14:paraId="3CF01667" w14:textId="40137A0E" w:rsidR="007D765D" w:rsidRPr="007D765D" w:rsidRDefault="00616AFE" w:rsidP="003D21D1">
      <w:pPr>
        <w:pStyle w:val="Listeafsnit"/>
        <w:numPr>
          <w:ilvl w:val="0"/>
          <w:numId w:val="21"/>
        </w:numPr>
        <w:spacing w:line="276" w:lineRule="auto"/>
      </w:pPr>
      <w:r w:rsidRPr="003722F4">
        <w:rPr>
          <w:u w:val="single"/>
        </w:rPr>
        <w:t xml:space="preserve">Godkendelse af dagsorden samt godkendelse af referat fra sidste </w:t>
      </w:r>
      <w:r w:rsidR="00802646" w:rsidRPr="003722F4">
        <w:rPr>
          <w:u w:val="single"/>
        </w:rPr>
        <w:t>møde</w:t>
      </w:r>
    </w:p>
    <w:p w14:paraId="19F13C1C" w14:textId="380FCAED" w:rsidR="007D765D" w:rsidRDefault="00B750ED" w:rsidP="00B750ED">
      <w:pPr>
        <w:ind w:left="720"/>
      </w:pPr>
      <w:r>
        <w:t>Godkendt</w:t>
      </w:r>
    </w:p>
    <w:p w14:paraId="2510BBED" w14:textId="77777777" w:rsidR="002067F2" w:rsidRDefault="002067F2" w:rsidP="002067F2">
      <w:pPr>
        <w:ind w:firstLine="709"/>
      </w:pPr>
    </w:p>
    <w:p w14:paraId="43868035" w14:textId="76A3739E" w:rsidR="007D765D" w:rsidRDefault="003D21D1" w:rsidP="00BD4447">
      <w:pPr>
        <w:pStyle w:val="Listeafsnit"/>
        <w:numPr>
          <w:ilvl w:val="0"/>
          <w:numId w:val="21"/>
        </w:numPr>
        <w:spacing w:line="276" w:lineRule="auto"/>
        <w:rPr>
          <w:u w:val="single"/>
        </w:rPr>
      </w:pPr>
      <w:r>
        <w:rPr>
          <w:u w:val="single"/>
        </w:rPr>
        <w:t>Siden sidst</w:t>
      </w:r>
    </w:p>
    <w:p w14:paraId="08F07034" w14:textId="0F37EA32" w:rsidR="00B750ED" w:rsidRDefault="00B750ED" w:rsidP="00B750ED">
      <w:pPr>
        <w:pStyle w:val="Listeafsnit"/>
        <w:spacing w:line="276" w:lineRule="auto"/>
        <w:ind w:left="720"/>
      </w:pPr>
      <w:r w:rsidRPr="00B750ED">
        <w:t xml:space="preserve">Der har været forskellige </w:t>
      </w:r>
      <w:r>
        <w:t>møder omkring den fremtidige sundhed som skal fungere mellem regioner og kommuner.</w:t>
      </w:r>
    </w:p>
    <w:p w14:paraId="688548F6" w14:textId="69239E54" w:rsidR="00842560" w:rsidRDefault="00842560" w:rsidP="00B750ED">
      <w:pPr>
        <w:pStyle w:val="Listeafsnit"/>
        <w:spacing w:line="276" w:lineRule="auto"/>
        <w:ind w:left="720"/>
      </w:pPr>
      <w:r>
        <w:t>Vi har haft et godt møde omkring patienttransport med MOVIA, som har ansvaret for Flextrafik.</w:t>
      </w:r>
      <w:r w:rsidR="000D151E">
        <w:t xml:space="preserve"> PP sendt til udvalgets medlemmer.</w:t>
      </w:r>
    </w:p>
    <w:p w14:paraId="5E32E5E3" w14:textId="167DF7ED" w:rsidR="00B750ED" w:rsidRPr="00B750ED" w:rsidRDefault="003214F5" w:rsidP="00B750ED">
      <w:pPr>
        <w:pStyle w:val="Listeafsnit"/>
        <w:spacing w:line="276" w:lineRule="auto"/>
        <w:ind w:left="720"/>
      </w:pPr>
      <w:r>
        <w:t>Statsministeren h</w:t>
      </w:r>
      <w:r w:rsidR="000D151E">
        <w:t>a</w:t>
      </w:r>
      <w:r>
        <w:t xml:space="preserve">r indbudt til stormøde om den kommende Ældrelov i Fredericia den 30. januar. </w:t>
      </w:r>
    </w:p>
    <w:p w14:paraId="22244BF9" w14:textId="075BBB3B" w:rsidR="002067F2" w:rsidRDefault="003214F5" w:rsidP="003B2EF3">
      <w:pPr>
        <w:pStyle w:val="Listeafsnit"/>
        <w:spacing w:line="276" w:lineRule="auto"/>
        <w:ind w:left="720"/>
      </w:pPr>
      <w:r>
        <w:t xml:space="preserve">Desuden fik vi vendt aspekter af en mulig kommende </w:t>
      </w:r>
      <w:proofErr w:type="spellStart"/>
      <w:r w:rsidR="00215C39">
        <w:t>s</w:t>
      </w:r>
      <w:r>
        <w:t>undheds</w:t>
      </w:r>
      <w:r w:rsidR="00215C39">
        <w:t>t</w:t>
      </w:r>
      <w:r>
        <w:t>ruktur</w:t>
      </w:r>
      <w:r w:rsidR="000D151E">
        <w:t>k</w:t>
      </w:r>
      <w:r>
        <w:t>ommissions</w:t>
      </w:r>
      <w:proofErr w:type="spellEnd"/>
      <w:r>
        <w:t xml:space="preserve"> arbejde.</w:t>
      </w:r>
    </w:p>
    <w:p w14:paraId="69AFD6D7" w14:textId="6678B90C" w:rsidR="00215C39" w:rsidRDefault="00215C39" w:rsidP="003B2EF3">
      <w:pPr>
        <w:pStyle w:val="Listeafsnit"/>
        <w:spacing w:line="276" w:lineRule="auto"/>
        <w:ind w:left="720"/>
      </w:pPr>
      <w:r>
        <w:t>22. februar er der møde i Snorresgade om ”Fælles indsats” i forhold til kommunerne.</w:t>
      </w:r>
    </w:p>
    <w:p w14:paraId="0C31830A" w14:textId="77777777" w:rsidR="00215C39" w:rsidRPr="003722F4" w:rsidRDefault="00215C39" w:rsidP="003B2EF3">
      <w:pPr>
        <w:pStyle w:val="Listeafsnit"/>
        <w:spacing w:line="276" w:lineRule="auto"/>
        <w:ind w:left="720"/>
      </w:pPr>
    </w:p>
    <w:p w14:paraId="122A50CD" w14:textId="538D1B58" w:rsidR="00313F93" w:rsidRPr="00B750ED" w:rsidRDefault="00154BD0" w:rsidP="0091755B">
      <w:pPr>
        <w:pStyle w:val="Listeafsnit"/>
        <w:numPr>
          <w:ilvl w:val="0"/>
          <w:numId w:val="21"/>
        </w:numPr>
        <w:spacing w:line="276" w:lineRule="auto"/>
        <w:rPr>
          <w:i/>
          <w:iCs/>
        </w:rPr>
      </w:pPr>
      <w:r w:rsidRPr="00B750ED">
        <w:rPr>
          <w:u w:val="single"/>
        </w:rPr>
        <w:t>Nyt fra PIU</w:t>
      </w:r>
    </w:p>
    <w:p w14:paraId="28B06548" w14:textId="42CB02D3" w:rsidR="00313F93" w:rsidRDefault="005716DA" w:rsidP="00313F93">
      <w:pPr>
        <w:pStyle w:val="Listeafsnit"/>
        <w:spacing w:line="276" w:lineRule="auto"/>
        <w:ind w:left="720"/>
      </w:pPr>
      <w:r>
        <w:t xml:space="preserve">Nogen udskiftning i PIU fra nogle af organisationerne. PIU har to repræsentanter i hver sundhedsklynge. Lise Berglund er i tvivl om patientfokus ikke rigtig kommer i fokus. </w:t>
      </w:r>
    </w:p>
    <w:p w14:paraId="6A327F13" w14:textId="0FD3F9DA" w:rsidR="00291469" w:rsidRDefault="00291469" w:rsidP="00313F93">
      <w:pPr>
        <w:pStyle w:val="Listeafsnit"/>
        <w:spacing w:line="276" w:lineRule="auto"/>
        <w:ind w:left="720"/>
      </w:pPr>
      <w:r>
        <w:t>PIU har drøftet problemer med blodprøver i Region Sjælland.</w:t>
      </w:r>
    </w:p>
    <w:p w14:paraId="3083F6B1" w14:textId="77777777" w:rsidR="003214F5" w:rsidRPr="003214F5" w:rsidRDefault="003214F5" w:rsidP="00313F93">
      <w:pPr>
        <w:pStyle w:val="Listeafsnit"/>
        <w:spacing w:line="276" w:lineRule="auto"/>
        <w:ind w:left="720"/>
      </w:pPr>
    </w:p>
    <w:p w14:paraId="4EB237CF" w14:textId="45750C2B" w:rsidR="00577D78" w:rsidRDefault="006C39DB" w:rsidP="001B660D">
      <w:pPr>
        <w:pStyle w:val="Listeafsnit"/>
        <w:numPr>
          <w:ilvl w:val="0"/>
          <w:numId w:val="21"/>
        </w:numPr>
        <w:spacing w:line="276" w:lineRule="auto"/>
      </w:pPr>
      <w:r w:rsidRPr="003722F4">
        <w:rPr>
          <w:u w:val="single"/>
        </w:rPr>
        <w:t>N</w:t>
      </w:r>
      <w:r w:rsidR="00C8112B" w:rsidRPr="003722F4">
        <w:rPr>
          <w:u w:val="single"/>
        </w:rPr>
        <w:t xml:space="preserve">yt </w:t>
      </w:r>
      <w:r w:rsidRPr="003722F4">
        <w:rPr>
          <w:u w:val="single"/>
        </w:rPr>
        <w:t>fra E-hospitalet</w:t>
      </w:r>
      <w:r w:rsidRPr="003722F4">
        <w:t xml:space="preserve"> </w:t>
      </w:r>
    </w:p>
    <w:p w14:paraId="4D2281CC" w14:textId="43DF0E7C" w:rsidR="00523987" w:rsidRDefault="0014676D" w:rsidP="0014676D">
      <w:pPr>
        <w:spacing w:line="276" w:lineRule="auto"/>
        <w:ind w:left="851" w:hanging="142"/>
      </w:pPr>
      <w:r>
        <w:t xml:space="preserve">Intet ny på grund af ny leder. Næste møde er </w:t>
      </w:r>
      <w:r w:rsidR="00313F93">
        <w:t>8. februar 2024</w:t>
      </w:r>
      <w:r w:rsidR="008400B5">
        <w:t>.</w:t>
      </w:r>
    </w:p>
    <w:p w14:paraId="565CFDE2" w14:textId="77777777" w:rsidR="0014676D" w:rsidRPr="003722F4" w:rsidRDefault="0014676D" w:rsidP="0014676D">
      <w:pPr>
        <w:spacing w:line="276" w:lineRule="auto"/>
        <w:ind w:left="851"/>
      </w:pPr>
    </w:p>
    <w:p w14:paraId="091EBE9E" w14:textId="514F09F2" w:rsidR="007625AA" w:rsidRPr="003D21D1" w:rsidRDefault="003D21D1" w:rsidP="005424F0">
      <w:pPr>
        <w:pStyle w:val="Listeafsnit"/>
        <w:numPr>
          <w:ilvl w:val="0"/>
          <w:numId w:val="21"/>
        </w:numPr>
        <w:spacing w:line="276" w:lineRule="auto"/>
        <w:ind w:hanging="294"/>
      </w:pPr>
      <w:r>
        <w:rPr>
          <w:u w:val="single"/>
        </w:rPr>
        <w:t xml:space="preserve">72 timers behandlingsansvar – </w:t>
      </w:r>
      <w:r w:rsidR="00313F93">
        <w:rPr>
          <w:u w:val="single"/>
        </w:rPr>
        <w:t>hvordan gik det så?</w:t>
      </w:r>
    </w:p>
    <w:p w14:paraId="4D3333F6" w14:textId="7B582102" w:rsidR="00BB5A1C" w:rsidRDefault="008400B5" w:rsidP="005424F0">
      <w:pPr>
        <w:pStyle w:val="Listeafsnit"/>
        <w:ind w:left="709"/>
      </w:pPr>
      <w:r>
        <w:t xml:space="preserve">Trådt i kraft 5. december i Region Sjælland – som den sidste region. Det er kommunernes personale, som har muligheden for at kontakte sygehuset. </w:t>
      </w:r>
    </w:p>
    <w:p w14:paraId="7EE772CD" w14:textId="77777777" w:rsidR="00BB5A1C" w:rsidRDefault="00BB5A1C" w:rsidP="00BB5A1C">
      <w:pPr>
        <w:pStyle w:val="Listeafsnit"/>
        <w:ind w:left="709"/>
      </w:pPr>
    </w:p>
    <w:p w14:paraId="731E4330" w14:textId="43DCDBC6" w:rsidR="00FD423A" w:rsidRPr="00FD423A" w:rsidRDefault="00FD423A" w:rsidP="001B660D">
      <w:pPr>
        <w:pStyle w:val="Listeafsnit"/>
        <w:numPr>
          <w:ilvl w:val="0"/>
          <w:numId w:val="21"/>
        </w:numPr>
        <w:spacing w:line="276" w:lineRule="auto"/>
        <w:rPr>
          <w:u w:val="single"/>
        </w:rPr>
      </w:pPr>
      <w:r w:rsidRPr="00FD423A">
        <w:rPr>
          <w:u w:val="single"/>
        </w:rPr>
        <w:t>Eventuel temadag</w:t>
      </w:r>
    </w:p>
    <w:p w14:paraId="7411C864" w14:textId="4A97D3B7" w:rsidR="00FC0F1C" w:rsidRDefault="00A65442" w:rsidP="00A65442">
      <w:pPr>
        <w:pStyle w:val="Listeafsnit"/>
        <w:ind w:left="720"/>
      </w:pPr>
      <w:r>
        <w:t>Vi vil satse på en temadag om velfærdsteknologi i ude 36 – gerne 5. september.</w:t>
      </w:r>
      <w:r w:rsidR="00315F27">
        <w:t xml:space="preserve"> Temadagen skal </w:t>
      </w:r>
      <w:r w:rsidR="000D151E">
        <w:t>finansieres</w:t>
      </w:r>
      <w:r w:rsidR="00315F27">
        <w:t xml:space="preserve"> af distrikterne.</w:t>
      </w:r>
    </w:p>
    <w:p w14:paraId="4DC5D704" w14:textId="77777777" w:rsidR="003D1E4B" w:rsidRDefault="003D1E4B" w:rsidP="00A65442">
      <w:pPr>
        <w:pStyle w:val="Listeafsnit"/>
        <w:ind w:left="720"/>
      </w:pPr>
    </w:p>
    <w:p w14:paraId="7B9D1740" w14:textId="77777777" w:rsidR="00AA49DD" w:rsidRDefault="00AA49DD" w:rsidP="00FC0F1C">
      <w:pPr>
        <w:pStyle w:val="Listeafsnit"/>
        <w:ind w:left="709"/>
      </w:pPr>
    </w:p>
    <w:p w14:paraId="595D66F2" w14:textId="62C5D4D0" w:rsidR="00BD4447" w:rsidRPr="00DD2AB2" w:rsidRDefault="00BD4447" w:rsidP="001B660D">
      <w:pPr>
        <w:pStyle w:val="Listeafsnit"/>
        <w:numPr>
          <w:ilvl w:val="0"/>
          <w:numId w:val="21"/>
        </w:numPr>
        <w:spacing w:line="276" w:lineRule="auto"/>
        <w:rPr>
          <w:u w:val="single"/>
        </w:rPr>
      </w:pPr>
      <w:r w:rsidRPr="00DD2AB2">
        <w:rPr>
          <w:u w:val="single"/>
        </w:rPr>
        <w:lastRenderedPageBreak/>
        <w:t>Eventuelt og næste me</w:t>
      </w:r>
      <w:r w:rsidR="003D1E4B">
        <w:rPr>
          <w:u w:val="single"/>
        </w:rPr>
        <w:t>de</w:t>
      </w:r>
    </w:p>
    <w:p w14:paraId="06FF6650" w14:textId="77B300BA" w:rsidR="0062224B" w:rsidRDefault="00313F93" w:rsidP="00DD2AB2">
      <w:pPr>
        <w:pStyle w:val="Listeafsnit"/>
        <w:spacing w:line="276" w:lineRule="auto"/>
        <w:ind w:left="720"/>
      </w:pPr>
      <w:r>
        <w:t xml:space="preserve">Det foreslås, at vi holder møde før hvert </w:t>
      </w:r>
      <w:proofErr w:type="gramStart"/>
      <w:r>
        <w:t>PIU møde</w:t>
      </w:r>
      <w:proofErr w:type="gramEnd"/>
      <w:r>
        <w:t>.</w:t>
      </w:r>
    </w:p>
    <w:p w14:paraId="292FD309" w14:textId="121B5867" w:rsidR="00313F93" w:rsidRDefault="00313F93" w:rsidP="00DD2AB2">
      <w:pPr>
        <w:pStyle w:val="Listeafsnit"/>
        <w:spacing w:line="276" w:lineRule="auto"/>
        <w:ind w:left="720"/>
      </w:pPr>
      <w:r>
        <w:t>Datoerne i 2024: 21. marts, 27. juni, 19. september og 5. december</w:t>
      </w:r>
    </w:p>
    <w:p w14:paraId="74984759" w14:textId="7D3194F0" w:rsidR="002A70DA" w:rsidRDefault="00315F27" w:rsidP="00DD2AB2">
      <w:pPr>
        <w:pStyle w:val="Listeafsnit"/>
        <w:spacing w:line="276" w:lineRule="auto"/>
        <w:ind w:left="720"/>
      </w:pPr>
      <w:r>
        <w:t xml:space="preserve">Vores møder er 2024 er planlagt </w:t>
      </w:r>
      <w:r w:rsidR="003D1E4B">
        <w:t>til:</w:t>
      </w:r>
      <w:r w:rsidR="002A70DA">
        <w:t>13. marts, 26. juni, 17. september og 4. december.</w:t>
      </w:r>
    </w:p>
    <w:p w14:paraId="32144D12" w14:textId="14B36EE9" w:rsidR="00A65442" w:rsidRDefault="00315F27" w:rsidP="00DD2AB2">
      <w:pPr>
        <w:pStyle w:val="Listeafsnit"/>
        <w:spacing w:line="276" w:lineRule="auto"/>
        <w:ind w:left="720"/>
      </w:pPr>
      <w:r>
        <w:t xml:space="preserve"> </w:t>
      </w:r>
    </w:p>
    <w:p w14:paraId="06B00BB8" w14:textId="2963BF03" w:rsidR="000C009F" w:rsidRDefault="003D1E4B" w:rsidP="00DD2AB2">
      <w:pPr>
        <w:pStyle w:val="Listeafsnit"/>
        <w:spacing w:line="276" w:lineRule="auto"/>
        <w:ind w:left="720"/>
      </w:pPr>
      <w:r>
        <w:t>Der bliver ansat endnu en konsulen</w:t>
      </w:r>
      <w:r w:rsidR="000D151E">
        <w:t>t</w:t>
      </w:r>
      <w:r>
        <w:t xml:space="preserve"> i Sekretariatet på det ældre- og sundhedspoli</w:t>
      </w:r>
      <w:r w:rsidR="000D151E">
        <w:t>ti</w:t>
      </w:r>
      <w:r>
        <w:t xml:space="preserve">ske </w:t>
      </w:r>
    </w:p>
    <w:p w14:paraId="31C05FBE" w14:textId="3AD648EF" w:rsidR="000C009F" w:rsidRDefault="000C009F" w:rsidP="00DD2AB2">
      <w:pPr>
        <w:pStyle w:val="Listeafsnit"/>
        <w:spacing w:line="276" w:lineRule="auto"/>
        <w:ind w:left="720"/>
      </w:pPr>
      <w:r>
        <w:t>o</w:t>
      </w:r>
      <w:r w:rsidR="003D1E4B">
        <w:t>mråde</w:t>
      </w:r>
      <w:r>
        <w:t>.</w:t>
      </w:r>
    </w:p>
    <w:p w14:paraId="5217B9B2" w14:textId="72A3AE34" w:rsidR="000C009F" w:rsidRDefault="000C009F" w:rsidP="00DD2AB2">
      <w:pPr>
        <w:pStyle w:val="Listeafsnit"/>
        <w:spacing w:line="276" w:lineRule="auto"/>
        <w:ind w:left="720"/>
      </w:pPr>
      <w:r>
        <w:t>Region Sjælland har formuleret en strategi for 2022-25 med 12 punkter.</w:t>
      </w:r>
    </w:p>
    <w:p w14:paraId="317AE155" w14:textId="77777777" w:rsidR="000D151E" w:rsidRDefault="000D151E" w:rsidP="00DD2AB2">
      <w:pPr>
        <w:pStyle w:val="Listeafsnit"/>
        <w:spacing w:line="276" w:lineRule="auto"/>
        <w:ind w:left="720"/>
      </w:pPr>
    </w:p>
    <w:p w14:paraId="17CEB23D" w14:textId="06908F39" w:rsidR="00FD423A" w:rsidRDefault="000C009F" w:rsidP="00DD2AB2">
      <w:pPr>
        <w:pStyle w:val="Listeafsnit"/>
        <w:spacing w:line="276" w:lineRule="auto"/>
        <w:ind w:left="720"/>
      </w:pPr>
      <w:r>
        <w:t>V</w:t>
      </w:r>
      <w:r w:rsidR="00005F03">
        <w:t xml:space="preserve">ores kasserer er distrikt 8’s kasserer: Niels </w:t>
      </w:r>
      <w:proofErr w:type="spellStart"/>
      <w:r w:rsidR="00005F03">
        <w:t>Birbum</w:t>
      </w:r>
      <w:proofErr w:type="spellEnd"/>
      <w:r w:rsidR="00005F03">
        <w:t>.</w:t>
      </w:r>
    </w:p>
    <w:p w14:paraId="0D705923" w14:textId="6F9899D6" w:rsidR="00005F03" w:rsidRPr="00005F03" w:rsidRDefault="00005F03" w:rsidP="00DD2AB2">
      <w:pPr>
        <w:pStyle w:val="Listeafsnit"/>
        <w:spacing w:line="276" w:lineRule="auto"/>
        <w:ind w:left="720"/>
        <w:rPr>
          <w:lang w:val="en-US"/>
        </w:rPr>
      </w:pPr>
      <w:r w:rsidRPr="00005F03">
        <w:rPr>
          <w:lang w:val="en-US"/>
        </w:rPr>
        <w:t>Mail: ks.syd-vest_sjaelland.08@</w:t>
      </w:r>
      <w:r>
        <w:rPr>
          <w:lang w:val="en-US"/>
        </w:rPr>
        <w:t>aeldresagen.dk.</w:t>
      </w:r>
    </w:p>
    <w:p w14:paraId="17190820" w14:textId="52234674" w:rsidR="0098580A" w:rsidRPr="000D151E" w:rsidRDefault="0098580A" w:rsidP="000C009F">
      <w:pPr>
        <w:spacing w:line="276" w:lineRule="auto"/>
        <w:rPr>
          <w:i/>
          <w:iCs/>
          <w:lang w:val="en-US"/>
        </w:rPr>
      </w:pPr>
    </w:p>
    <w:p w14:paraId="69499778" w14:textId="5EEB91B9" w:rsidR="00554C33" w:rsidRPr="000D151E" w:rsidRDefault="00554C33" w:rsidP="00BD4447">
      <w:pPr>
        <w:spacing w:line="276" w:lineRule="auto"/>
        <w:rPr>
          <w:i/>
          <w:iCs/>
        </w:rPr>
      </w:pPr>
      <w:proofErr w:type="gramStart"/>
      <w:r w:rsidRPr="003722F4">
        <w:t>.</w:t>
      </w:r>
      <w:r w:rsidR="000D151E">
        <w:rPr>
          <w:i/>
          <w:iCs/>
        </w:rPr>
        <w:t>Refereret</w:t>
      </w:r>
      <w:proofErr w:type="gramEnd"/>
      <w:r w:rsidR="000D151E">
        <w:rPr>
          <w:i/>
          <w:iCs/>
        </w:rPr>
        <w:t xml:space="preserve"> af Hans Chr. Rasmussen</w:t>
      </w:r>
    </w:p>
    <w:p w14:paraId="64A77420" w14:textId="4111824C" w:rsidR="00554C33" w:rsidRPr="003722F4" w:rsidRDefault="00FD423A" w:rsidP="00FD423A">
      <w:pPr>
        <w:pStyle w:val="Listeafsnit"/>
        <w:tabs>
          <w:tab w:val="left" w:pos="3518"/>
        </w:tabs>
        <w:spacing w:line="276" w:lineRule="auto"/>
        <w:ind w:left="720"/>
      </w:pPr>
      <w:r>
        <w:tab/>
      </w:r>
    </w:p>
    <w:sectPr w:rsidR="00554C33" w:rsidRPr="003722F4" w:rsidSect="00842EC7">
      <w:headerReference w:type="default" r:id="rId7"/>
      <w:footerReference w:type="default" r:id="rId8"/>
      <w:pgSz w:w="11906" w:h="16838"/>
      <w:pgMar w:top="851" w:right="113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505A" w14:textId="77777777" w:rsidR="0009679A" w:rsidRDefault="0009679A" w:rsidP="009379F7">
      <w:r>
        <w:separator/>
      </w:r>
    </w:p>
  </w:endnote>
  <w:endnote w:type="continuationSeparator" w:id="0">
    <w:p w14:paraId="659D92E5" w14:textId="77777777" w:rsidR="0009679A" w:rsidRDefault="0009679A" w:rsidP="0093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256790"/>
      <w:docPartObj>
        <w:docPartGallery w:val="Page Numbers (Bottom of Page)"/>
        <w:docPartUnique/>
      </w:docPartObj>
    </w:sdtPr>
    <w:sdtEndPr/>
    <w:sdtContent>
      <w:p w14:paraId="52C62042" w14:textId="77FC11F4" w:rsidR="00AA49DD" w:rsidRDefault="00AA49DD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22875" w14:textId="77777777" w:rsidR="00AA49DD" w:rsidRDefault="00AA49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2BDC" w14:textId="77777777" w:rsidR="0009679A" w:rsidRDefault="0009679A" w:rsidP="009379F7">
      <w:r>
        <w:separator/>
      </w:r>
    </w:p>
  </w:footnote>
  <w:footnote w:type="continuationSeparator" w:id="0">
    <w:p w14:paraId="0DBF4A9C" w14:textId="77777777" w:rsidR="0009679A" w:rsidRDefault="0009679A" w:rsidP="0093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13F7" w14:textId="77777777" w:rsidR="00A32715" w:rsidRDefault="00A32715" w:rsidP="00A32715">
    <w:pPr>
      <w:pStyle w:val="Sidehoved"/>
    </w:pPr>
  </w:p>
  <w:p w14:paraId="171245DC" w14:textId="1DADDD11" w:rsidR="007341C0" w:rsidRDefault="00E906F8" w:rsidP="007341C0">
    <w:pPr>
      <w:pStyle w:val="Sidehoved"/>
    </w:pPr>
    <w:r w:rsidRPr="0075104F">
      <w:rPr>
        <w:noProof/>
        <w:sz w:val="32"/>
        <w:szCs w:val="32"/>
      </w:rPr>
      <w:drawing>
        <wp:anchor distT="0" distB="0" distL="114300" distR="114300" simplePos="0" relativeHeight="251659776" behindDoc="0" locked="0" layoutInCell="1" allowOverlap="1" wp14:anchorId="76DFD575" wp14:editId="2AE69B4A">
          <wp:simplePos x="0" y="0"/>
          <wp:positionH relativeFrom="column">
            <wp:posOffset>1752600</wp:posOffset>
          </wp:positionH>
          <wp:positionV relativeFrom="paragraph">
            <wp:posOffset>14605</wp:posOffset>
          </wp:positionV>
          <wp:extent cx="2066290" cy="307340"/>
          <wp:effectExtent l="0" t="0" r="0" b="0"/>
          <wp:wrapNone/>
          <wp:docPr id="1" name="Billede 1" descr="AES logo lill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S logo lille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2D9208" w14:textId="3206964A" w:rsidR="00A32715" w:rsidRDefault="00A32715" w:rsidP="007341C0">
    <w:pPr>
      <w:pStyle w:val="Sidehoved"/>
    </w:pPr>
  </w:p>
  <w:p w14:paraId="665258BC" w14:textId="4CA62A34" w:rsidR="009379F7" w:rsidRPr="00E906F8" w:rsidRDefault="00A32715" w:rsidP="00E906F8">
    <w:pPr>
      <w:pStyle w:val="Sidehoved"/>
      <w:jc w:val="center"/>
      <w:rPr>
        <w:b/>
        <w:bCs/>
        <w:color w:val="808080" w:themeColor="background1" w:themeShade="80"/>
        <w:sz w:val="28"/>
        <w:szCs w:val="28"/>
      </w:rPr>
    </w:pPr>
    <w:r w:rsidRPr="00E906F8">
      <w:rPr>
        <w:b/>
        <w:bCs/>
        <w:color w:val="808080" w:themeColor="background1" w:themeShade="80"/>
        <w:sz w:val="28"/>
        <w:szCs w:val="28"/>
      </w:rPr>
      <w:t>D7 og D8 – Sundhedsudvalg for Region Sjælland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98"/>
    <w:multiLevelType w:val="hybridMultilevel"/>
    <w:tmpl w:val="F7CE3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382B"/>
    <w:multiLevelType w:val="hybridMultilevel"/>
    <w:tmpl w:val="1FBE443A"/>
    <w:lvl w:ilvl="0" w:tplc="C644A4F6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09B05008"/>
    <w:multiLevelType w:val="hybridMultilevel"/>
    <w:tmpl w:val="E5CC8262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C3AFD"/>
    <w:multiLevelType w:val="hybridMultilevel"/>
    <w:tmpl w:val="3718E76C"/>
    <w:lvl w:ilvl="0" w:tplc="FF669882">
      <w:start w:val="1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8216AFE"/>
    <w:multiLevelType w:val="hybridMultilevel"/>
    <w:tmpl w:val="62582D5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54B23"/>
    <w:multiLevelType w:val="hybridMultilevel"/>
    <w:tmpl w:val="525034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361E"/>
    <w:multiLevelType w:val="hybridMultilevel"/>
    <w:tmpl w:val="9176E5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6E4"/>
    <w:multiLevelType w:val="hybridMultilevel"/>
    <w:tmpl w:val="0E4269D4"/>
    <w:lvl w:ilvl="0" w:tplc="EBC43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354A5"/>
    <w:multiLevelType w:val="hybridMultilevel"/>
    <w:tmpl w:val="DBD06A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B58"/>
    <w:multiLevelType w:val="hybridMultilevel"/>
    <w:tmpl w:val="7B5E5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69A5"/>
    <w:multiLevelType w:val="hybridMultilevel"/>
    <w:tmpl w:val="3C54C80E"/>
    <w:lvl w:ilvl="0" w:tplc="B90ECBA6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132E68"/>
    <w:multiLevelType w:val="hybridMultilevel"/>
    <w:tmpl w:val="0B8431E8"/>
    <w:lvl w:ilvl="0" w:tplc="0406000F">
      <w:start w:val="1"/>
      <w:numFmt w:val="decimal"/>
      <w:lvlText w:val="%1."/>
      <w:lvlJc w:val="left"/>
      <w:pPr>
        <w:ind w:left="795" w:hanging="360"/>
      </w:pPr>
    </w:lvl>
    <w:lvl w:ilvl="1" w:tplc="04060019" w:tentative="1">
      <w:start w:val="1"/>
      <w:numFmt w:val="lowerLetter"/>
      <w:lvlText w:val="%2."/>
      <w:lvlJc w:val="left"/>
      <w:pPr>
        <w:ind w:left="1515" w:hanging="360"/>
      </w:pPr>
    </w:lvl>
    <w:lvl w:ilvl="2" w:tplc="0406001B" w:tentative="1">
      <w:start w:val="1"/>
      <w:numFmt w:val="lowerRoman"/>
      <w:lvlText w:val="%3."/>
      <w:lvlJc w:val="right"/>
      <w:pPr>
        <w:ind w:left="2235" w:hanging="180"/>
      </w:pPr>
    </w:lvl>
    <w:lvl w:ilvl="3" w:tplc="0406000F" w:tentative="1">
      <w:start w:val="1"/>
      <w:numFmt w:val="decimal"/>
      <w:lvlText w:val="%4."/>
      <w:lvlJc w:val="left"/>
      <w:pPr>
        <w:ind w:left="2955" w:hanging="360"/>
      </w:pPr>
    </w:lvl>
    <w:lvl w:ilvl="4" w:tplc="04060019" w:tentative="1">
      <w:start w:val="1"/>
      <w:numFmt w:val="lowerLetter"/>
      <w:lvlText w:val="%5."/>
      <w:lvlJc w:val="left"/>
      <w:pPr>
        <w:ind w:left="3675" w:hanging="360"/>
      </w:pPr>
    </w:lvl>
    <w:lvl w:ilvl="5" w:tplc="0406001B" w:tentative="1">
      <w:start w:val="1"/>
      <w:numFmt w:val="lowerRoman"/>
      <w:lvlText w:val="%6."/>
      <w:lvlJc w:val="right"/>
      <w:pPr>
        <w:ind w:left="4395" w:hanging="180"/>
      </w:pPr>
    </w:lvl>
    <w:lvl w:ilvl="6" w:tplc="0406000F" w:tentative="1">
      <w:start w:val="1"/>
      <w:numFmt w:val="decimal"/>
      <w:lvlText w:val="%7."/>
      <w:lvlJc w:val="left"/>
      <w:pPr>
        <w:ind w:left="5115" w:hanging="360"/>
      </w:pPr>
    </w:lvl>
    <w:lvl w:ilvl="7" w:tplc="04060019" w:tentative="1">
      <w:start w:val="1"/>
      <w:numFmt w:val="lowerLetter"/>
      <w:lvlText w:val="%8."/>
      <w:lvlJc w:val="left"/>
      <w:pPr>
        <w:ind w:left="5835" w:hanging="360"/>
      </w:pPr>
    </w:lvl>
    <w:lvl w:ilvl="8" w:tplc="040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BC94370"/>
    <w:multiLevelType w:val="hybridMultilevel"/>
    <w:tmpl w:val="90C200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D2363"/>
    <w:multiLevelType w:val="hybridMultilevel"/>
    <w:tmpl w:val="CBD8C848"/>
    <w:lvl w:ilvl="0" w:tplc="9904A7A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20" w:hanging="360"/>
      </w:pPr>
    </w:lvl>
    <w:lvl w:ilvl="2" w:tplc="0406001B" w:tentative="1">
      <w:start w:val="1"/>
      <w:numFmt w:val="lowerRoman"/>
      <w:lvlText w:val="%3."/>
      <w:lvlJc w:val="right"/>
      <w:pPr>
        <w:ind w:left="3540" w:hanging="180"/>
      </w:pPr>
    </w:lvl>
    <w:lvl w:ilvl="3" w:tplc="0406000F" w:tentative="1">
      <w:start w:val="1"/>
      <w:numFmt w:val="decimal"/>
      <w:lvlText w:val="%4."/>
      <w:lvlJc w:val="left"/>
      <w:pPr>
        <w:ind w:left="4260" w:hanging="360"/>
      </w:pPr>
    </w:lvl>
    <w:lvl w:ilvl="4" w:tplc="04060019" w:tentative="1">
      <w:start w:val="1"/>
      <w:numFmt w:val="lowerLetter"/>
      <w:lvlText w:val="%5."/>
      <w:lvlJc w:val="left"/>
      <w:pPr>
        <w:ind w:left="4980" w:hanging="360"/>
      </w:pPr>
    </w:lvl>
    <w:lvl w:ilvl="5" w:tplc="0406001B" w:tentative="1">
      <w:start w:val="1"/>
      <w:numFmt w:val="lowerRoman"/>
      <w:lvlText w:val="%6."/>
      <w:lvlJc w:val="right"/>
      <w:pPr>
        <w:ind w:left="5700" w:hanging="180"/>
      </w:pPr>
    </w:lvl>
    <w:lvl w:ilvl="6" w:tplc="0406000F" w:tentative="1">
      <w:start w:val="1"/>
      <w:numFmt w:val="decimal"/>
      <w:lvlText w:val="%7."/>
      <w:lvlJc w:val="left"/>
      <w:pPr>
        <w:ind w:left="6420" w:hanging="360"/>
      </w:pPr>
    </w:lvl>
    <w:lvl w:ilvl="7" w:tplc="04060019" w:tentative="1">
      <w:start w:val="1"/>
      <w:numFmt w:val="lowerLetter"/>
      <w:lvlText w:val="%8."/>
      <w:lvlJc w:val="left"/>
      <w:pPr>
        <w:ind w:left="7140" w:hanging="360"/>
      </w:pPr>
    </w:lvl>
    <w:lvl w:ilvl="8" w:tplc="040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4" w15:restartNumberingAfterBreak="0">
    <w:nsid w:val="552A7DA3"/>
    <w:multiLevelType w:val="hybridMultilevel"/>
    <w:tmpl w:val="0C2C50B2"/>
    <w:lvl w:ilvl="0" w:tplc="38DC9E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86A1E2E"/>
    <w:multiLevelType w:val="hybridMultilevel"/>
    <w:tmpl w:val="35E85E3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D87D5E"/>
    <w:multiLevelType w:val="hybridMultilevel"/>
    <w:tmpl w:val="803E450A"/>
    <w:lvl w:ilvl="0" w:tplc="738E7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8E554D0"/>
    <w:multiLevelType w:val="hybridMultilevel"/>
    <w:tmpl w:val="A3487174"/>
    <w:lvl w:ilvl="0" w:tplc="E0082E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60" w:hanging="360"/>
      </w:pPr>
    </w:lvl>
    <w:lvl w:ilvl="2" w:tplc="0406001B" w:tentative="1">
      <w:start w:val="1"/>
      <w:numFmt w:val="lowerRoman"/>
      <w:lvlText w:val="%3."/>
      <w:lvlJc w:val="right"/>
      <w:pPr>
        <w:ind w:left="2580" w:hanging="180"/>
      </w:pPr>
    </w:lvl>
    <w:lvl w:ilvl="3" w:tplc="0406000F" w:tentative="1">
      <w:start w:val="1"/>
      <w:numFmt w:val="decimal"/>
      <w:lvlText w:val="%4."/>
      <w:lvlJc w:val="left"/>
      <w:pPr>
        <w:ind w:left="3300" w:hanging="360"/>
      </w:pPr>
    </w:lvl>
    <w:lvl w:ilvl="4" w:tplc="04060019" w:tentative="1">
      <w:start w:val="1"/>
      <w:numFmt w:val="lowerLetter"/>
      <w:lvlText w:val="%5."/>
      <w:lvlJc w:val="left"/>
      <w:pPr>
        <w:ind w:left="4020" w:hanging="360"/>
      </w:pPr>
    </w:lvl>
    <w:lvl w:ilvl="5" w:tplc="0406001B" w:tentative="1">
      <w:start w:val="1"/>
      <w:numFmt w:val="lowerRoman"/>
      <w:lvlText w:val="%6."/>
      <w:lvlJc w:val="right"/>
      <w:pPr>
        <w:ind w:left="4740" w:hanging="180"/>
      </w:pPr>
    </w:lvl>
    <w:lvl w:ilvl="6" w:tplc="0406000F" w:tentative="1">
      <w:start w:val="1"/>
      <w:numFmt w:val="decimal"/>
      <w:lvlText w:val="%7."/>
      <w:lvlJc w:val="left"/>
      <w:pPr>
        <w:ind w:left="5460" w:hanging="360"/>
      </w:pPr>
    </w:lvl>
    <w:lvl w:ilvl="7" w:tplc="04060019" w:tentative="1">
      <w:start w:val="1"/>
      <w:numFmt w:val="lowerLetter"/>
      <w:lvlText w:val="%8."/>
      <w:lvlJc w:val="left"/>
      <w:pPr>
        <w:ind w:left="6180" w:hanging="360"/>
      </w:pPr>
    </w:lvl>
    <w:lvl w:ilvl="8" w:tplc="040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907789B"/>
    <w:multiLevelType w:val="hybridMultilevel"/>
    <w:tmpl w:val="65968C7C"/>
    <w:lvl w:ilvl="0" w:tplc="83583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08F2"/>
    <w:multiLevelType w:val="hybridMultilevel"/>
    <w:tmpl w:val="AEEE78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12C68"/>
    <w:multiLevelType w:val="hybridMultilevel"/>
    <w:tmpl w:val="99D61D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44767"/>
    <w:multiLevelType w:val="hybridMultilevel"/>
    <w:tmpl w:val="91EC9E50"/>
    <w:lvl w:ilvl="0" w:tplc="4100F9D2">
      <w:start w:val="1"/>
      <w:numFmt w:val="low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 w16cid:durableId="2040004637">
    <w:abstractNumId w:val="15"/>
  </w:num>
  <w:num w:numId="2" w16cid:durableId="1701196856">
    <w:abstractNumId w:val="16"/>
  </w:num>
  <w:num w:numId="3" w16cid:durableId="478690932">
    <w:abstractNumId w:val="4"/>
  </w:num>
  <w:num w:numId="4" w16cid:durableId="906037243">
    <w:abstractNumId w:val="3"/>
  </w:num>
  <w:num w:numId="5" w16cid:durableId="53548669">
    <w:abstractNumId w:val="21"/>
  </w:num>
  <w:num w:numId="6" w16cid:durableId="31197680">
    <w:abstractNumId w:val="1"/>
  </w:num>
  <w:num w:numId="7" w16cid:durableId="1233347142">
    <w:abstractNumId w:val="10"/>
  </w:num>
  <w:num w:numId="8" w16cid:durableId="665671773">
    <w:abstractNumId w:val="12"/>
  </w:num>
  <w:num w:numId="9" w16cid:durableId="1222474942">
    <w:abstractNumId w:val="8"/>
  </w:num>
  <w:num w:numId="10" w16cid:durableId="1315915010">
    <w:abstractNumId w:val="18"/>
  </w:num>
  <w:num w:numId="11" w16cid:durableId="1330669125">
    <w:abstractNumId w:val="0"/>
  </w:num>
  <w:num w:numId="12" w16cid:durableId="647512428">
    <w:abstractNumId w:val="13"/>
  </w:num>
  <w:num w:numId="13" w16cid:durableId="2020502349">
    <w:abstractNumId w:val="6"/>
  </w:num>
  <w:num w:numId="14" w16cid:durableId="1462964289">
    <w:abstractNumId w:val="5"/>
  </w:num>
  <w:num w:numId="15" w16cid:durableId="1457328842">
    <w:abstractNumId w:val="9"/>
  </w:num>
  <w:num w:numId="16" w16cid:durableId="382409998">
    <w:abstractNumId w:val="2"/>
  </w:num>
  <w:num w:numId="17" w16cid:durableId="1439637630">
    <w:abstractNumId w:val="14"/>
  </w:num>
  <w:num w:numId="18" w16cid:durableId="1541166087">
    <w:abstractNumId w:val="17"/>
  </w:num>
  <w:num w:numId="19" w16cid:durableId="923152942">
    <w:abstractNumId w:val="20"/>
  </w:num>
  <w:num w:numId="20" w16cid:durableId="1418017543">
    <w:abstractNumId w:val="11"/>
  </w:num>
  <w:num w:numId="21" w16cid:durableId="2108770514">
    <w:abstractNumId w:val="19"/>
  </w:num>
  <w:num w:numId="22" w16cid:durableId="30543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35"/>
    <w:rsid w:val="00003350"/>
    <w:rsid w:val="0000373C"/>
    <w:rsid w:val="00005074"/>
    <w:rsid w:val="00005F03"/>
    <w:rsid w:val="00014D6D"/>
    <w:rsid w:val="0002362C"/>
    <w:rsid w:val="000237F9"/>
    <w:rsid w:val="000313FC"/>
    <w:rsid w:val="00033B3D"/>
    <w:rsid w:val="00034D23"/>
    <w:rsid w:val="000376EC"/>
    <w:rsid w:val="00037A4F"/>
    <w:rsid w:val="00050A39"/>
    <w:rsid w:val="00056389"/>
    <w:rsid w:val="00066CF5"/>
    <w:rsid w:val="0007099F"/>
    <w:rsid w:val="00071C49"/>
    <w:rsid w:val="0007274B"/>
    <w:rsid w:val="00075F07"/>
    <w:rsid w:val="00076419"/>
    <w:rsid w:val="00090375"/>
    <w:rsid w:val="0009568C"/>
    <w:rsid w:val="0009679A"/>
    <w:rsid w:val="000A3BF8"/>
    <w:rsid w:val="000C009F"/>
    <w:rsid w:val="000C5863"/>
    <w:rsid w:val="000D151E"/>
    <w:rsid w:val="000D53BE"/>
    <w:rsid w:val="000E2C37"/>
    <w:rsid w:val="000F00B7"/>
    <w:rsid w:val="0010103C"/>
    <w:rsid w:val="00102325"/>
    <w:rsid w:val="00103335"/>
    <w:rsid w:val="001071F4"/>
    <w:rsid w:val="00113E5A"/>
    <w:rsid w:val="001151AC"/>
    <w:rsid w:val="0012185D"/>
    <w:rsid w:val="00135748"/>
    <w:rsid w:val="0014676D"/>
    <w:rsid w:val="00154BD0"/>
    <w:rsid w:val="00156112"/>
    <w:rsid w:val="0015612B"/>
    <w:rsid w:val="00172BCC"/>
    <w:rsid w:val="001746A9"/>
    <w:rsid w:val="00175B45"/>
    <w:rsid w:val="00176439"/>
    <w:rsid w:val="00180C0E"/>
    <w:rsid w:val="00187797"/>
    <w:rsid w:val="00191F0B"/>
    <w:rsid w:val="00192A20"/>
    <w:rsid w:val="00192DCE"/>
    <w:rsid w:val="00193DBD"/>
    <w:rsid w:val="00197A9E"/>
    <w:rsid w:val="001A2D22"/>
    <w:rsid w:val="001A3185"/>
    <w:rsid w:val="001A4B1D"/>
    <w:rsid w:val="001A6D14"/>
    <w:rsid w:val="001B660D"/>
    <w:rsid w:val="001E4845"/>
    <w:rsid w:val="001E5663"/>
    <w:rsid w:val="002054F1"/>
    <w:rsid w:val="002067F2"/>
    <w:rsid w:val="0021103B"/>
    <w:rsid w:val="00211DDF"/>
    <w:rsid w:val="002145FF"/>
    <w:rsid w:val="00215C39"/>
    <w:rsid w:val="002216C0"/>
    <w:rsid w:val="00232822"/>
    <w:rsid w:val="00255B40"/>
    <w:rsid w:val="0026797C"/>
    <w:rsid w:val="002807E2"/>
    <w:rsid w:val="0028159F"/>
    <w:rsid w:val="00285F27"/>
    <w:rsid w:val="00291469"/>
    <w:rsid w:val="002975F5"/>
    <w:rsid w:val="002A2D2C"/>
    <w:rsid w:val="002A38B8"/>
    <w:rsid w:val="002A3C14"/>
    <w:rsid w:val="002A62D2"/>
    <w:rsid w:val="002A70DA"/>
    <w:rsid w:val="002C787D"/>
    <w:rsid w:val="002D231B"/>
    <w:rsid w:val="002F31DD"/>
    <w:rsid w:val="002F6522"/>
    <w:rsid w:val="00301F04"/>
    <w:rsid w:val="00304E44"/>
    <w:rsid w:val="00312800"/>
    <w:rsid w:val="00313F93"/>
    <w:rsid w:val="00315F27"/>
    <w:rsid w:val="00316A76"/>
    <w:rsid w:val="003214F5"/>
    <w:rsid w:val="00325F95"/>
    <w:rsid w:val="003374FF"/>
    <w:rsid w:val="00342771"/>
    <w:rsid w:val="00347492"/>
    <w:rsid w:val="00351FAA"/>
    <w:rsid w:val="003564C3"/>
    <w:rsid w:val="00360CB2"/>
    <w:rsid w:val="0036759A"/>
    <w:rsid w:val="003722F4"/>
    <w:rsid w:val="00375458"/>
    <w:rsid w:val="00377C84"/>
    <w:rsid w:val="00381A8E"/>
    <w:rsid w:val="00383496"/>
    <w:rsid w:val="0038493A"/>
    <w:rsid w:val="0039304A"/>
    <w:rsid w:val="0039388D"/>
    <w:rsid w:val="003B2EF3"/>
    <w:rsid w:val="003B3D65"/>
    <w:rsid w:val="003B3E8D"/>
    <w:rsid w:val="003B7140"/>
    <w:rsid w:val="003D1E4B"/>
    <w:rsid w:val="003D21D1"/>
    <w:rsid w:val="003D3482"/>
    <w:rsid w:val="003E07FC"/>
    <w:rsid w:val="003E61D5"/>
    <w:rsid w:val="003F181A"/>
    <w:rsid w:val="003F2D4C"/>
    <w:rsid w:val="00401859"/>
    <w:rsid w:val="00415C94"/>
    <w:rsid w:val="00433D12"/>
    <w:rsid w:val="004348CD"/>
    <w:rsid w:val="004452B9"/>
    <w:rsid w:val="0046224F"/>
    <w:rsid w:val="0047267D"/>
    <w:rsid w:val="0047471D"/>
    <w:rsid w:val="00475AC3"/>
    <w:rsid w:val="00481BA4"/>
    <w:rsid w:val="004844BA"/>
    <w:rsid w:val="00484640"/>
    <w:rsid w:val="00485289"/>
    <w:rsid w:val="00490620"/>
    <w:rsid w:val="004A2549"/>
    <w:rsid w:val="004A6E5B"/>
    <w:rsid w:val="004D37A9"/>
    <w:rsid w:val="004D56F7"/>
    <w:rsid w:val="004D6878"/>
    <w:rsid w:val="004D69E4"/>
    <w:rsid w:val="004E12E1"/>
    <w:rsid w:val="005010CD"/>
    <w:rsid w:val="00516CC4"/>
    <w:rsid w:val="00523987"/>
    <w:rsid w:val="00524A11"/>
    <w:rsid w:val="005424F0"/>
    <w:rsid w:val="00545DA9"/>
    <w:rsid w:val="00552C36"/>
    <w:rsid w:val="005538EF"/>
    <w:rsid w:val="00554C33"/>
    <w:rsid w:val="0055562E"/>
    <w:rsid w:val="0056100D"/>
    <w:rsid w:val="00562140"/>
    <w:rsid w:val="005657B6"/>
    <w:rsid w:val="00566CA3"/>
    <w:rsid w:val="00570FAE"/>
    <w:rsid w:val="005716DA"/>
    <w:rsid w:val="00572940"/>
    <w:rsid w:val="005748A3"/>
    <w:rsid w:val="00577D78"/>
    <w:rsid w:val="00585113"/>
    <w:rsid w:val="0058656F"/>
    <w:rsid w:val="00586D27"/>
    <w:rsid w:val="005A2677"/>
    <w:rsid w:val="005A3278"/>
    <w:rsid w:val="005A6643"/>
    <w:rsid w:val="005C0CEE"/>
    <w:rsid w:val="005C0DC2"/>
    <w:rsid w:val="005C56D0"/>
    <w:rsid w:val="005C5A3C"/>
    <w:rsid w:val="005E3DD9"/>
    <w:rsid w:val="005E4328"/>
    <w:rsid w:val="005E63AB"/>
    <w:rsid w:val="005E70B8"/>
    <w:rsid w:val="005E7B73"/>
    <w:rsid w:val="006063FB"/>
    <w:rsid w:val="006167DE"/>
    <w:rsid w:val="00616AFE"/>
    <w:rsid w:val="0062224B"/>
    <w:rsid w:val="00624303"/>
    <w:rsid w:val="006249E8"/>
    <w:rsid w:val="00624D2F"/>
    <w:rsid w:val="00636C98"/>
    <w:rsid w:val="0063793F"/>
    <w:rsid w:val="00642E29"/>
    <w:rsid w:val="0064383A"/>
    <w:rsid w:val="0064585D"/>
    <w:rsid w:val="006469ED"/>
    <w:rsid w:val="006525B1"/>
    <w:rsid w:val="00657CDB"/>
    <w:rsid w:val="00670F54"/>
    <w:rsid w:val="00675071"/>
    <w:rsid w:val="0067580E"/>
    <w:rsid w:val="00676BE1"/>
    <w:rsid w:val="00682D4F"/>
    <w:rsid w:val="006847D2"/>
    <w:rsid w:val="0068734F"/>
    <w:rsid w:val="006A20F1"/>
    <w:rsid w:val="006A5B02"/>
    <w:rsid w:val="006A7F48"/>
    <w:rsid w:val="006A7F9F"/>
    <w:rsid w:val="006B13E0"/>
    <w:rsid w:val="006C1162"/>
    <w:rsid w:val="006C1B13"/>
    <w:rsid w:val="006C39DB"/>
    <w:rsid w:val="006C3D79"/>
    <w:rsid w:val="006D5A7B"/>
    <w:rsid w:val="006D635D"/>
    <w:rsid w:val="006E4890"/>
    <w:rsid w:val="006E5497"/>
    <w:rsid w:val="006E6712"/>
    <w:rsid w:val="006E6DD7"/>
    <w:rsid w:val="006F00BC"/>
    <w:rsid w:val="006F076C"/>
    <w:rsid w:val="006F2F1C"/>
    <w:rsid w:val="006F3985"/>
    <w:rsid w:val="006F56A8"/>
    <w:rsid w:val="006F7CAB"/>
    <w:rsid w:val="0070120F"/>
    <w:rsid w:val="00707FCB"/>
    <w:rsid w:val="00723404"/>
    <w:rsid w:val="007308EA"/>
    <w:rsid w:val="00730A35"/>
    <w:rsid w:val="00732FBA"/>
    <w:rsid w:val="007341C0"/>
    <w:rsid w:val="00737564"/>
    <w:rsid w:val="0075045F"/>
    <w:rsid w:val="0075104F"/>
    <w:rsid w:val="0075150E"/>
    <w:rsid w:val="00753228"/>
    <w:rsid w:val="00756740"/>
    <w:rsid w:val="00761DC7"/>
    <w:rsid w:val="007625AA"/>
    <w:rsid w:val="00773639"/>
    <w:rsid w:val="007812FF"/>
    <w:rsid w:val="007815A5"/>
    <w:rsid w:val="007854BB"/>
    <w:rsid w:val="00792853"/>
    <w:rsid w:val="00797642"/>
    <w:rsid w:val="007B6E82"/>
    <w:rsid w:val="007D5200"/>
    <w:rsid w:val="007D765D"/>
    <w:rsid w:val="007E0CB2"/>
    <w:rsid w:val="007E446C"/>
    <w:rsid w:val="007E4F8D"/>
    <w:rsid w:val="007F3BC6"/>
    <w:rsid w:val="00802646"/>
    <w:rsid w:val="00813549"/>
    <w:rsid w:val="00813DE9"/>
    <w:rsid w:val="00823568"/>
    <w:rsid w:val="00834303"/>
    <w:rsid w:val="00835384"/>
    <w:rsid w:val="008400B5"/>
    <w:rsid w:val="00842560"/>
    <w:rsid w:val="00842EC7"/>
    <w:rsid w:val="00851BA7"/>
    <w:rsid w:val="00855D85"/>
    <w:rsid w:val="008613BC"/>
    <w:rsid w:val="00862595"/>
    <w:rsid w:val="00876E82"/>
    <w:rsid w:val="00882265"/>
    <w:rsid w:val="00893D39"/>
    <w:rsid w:val="00895638"/>
    <w:rsid w:val="008A4BA9"/>
    <w:rsid w:val="008A518B"/>
    <w:rsid w:val="008B0A6A"/>
    <w:rsid w:val="008B2F52"/>
    <w:rsid w:val="008C3966"/>
    <w:rsid w:val="008C3D2D"/>
    <w:rsid w:val="008C46DA"/>
    <w:rsid w:val="008D21CB"/>
    <w:rsid w:val="00911B1D"/>
    <w:rsid w:val="009159F4"/>
    <w:rsid w:val="00923A71"/>
    <w:rsid w:val="009261D4"/>
    <w:rsid w:val="009267D1"/>
    <w:rsid w:val="00935359"/>
    <w:rsid w:val="009379F7"/>
    <w:rsid w:val="00940433"/>
    <w:rsid w:val="00945A50"/>
    <w:rsid w:val="009838CF"/>
    <w:rsid w:val="00985631"/>
    <w:rsid w:val="0098580A"/>
    <w:rsid w:val="00987938"/>
    <w:rsid w:val="009926DC"/>
    <w:rsid w:val="009927DF"/>
    <w:rsid w:val="009A7B89"/>
    <w:rsid w:val="009C26B5"/>
    <w:rsid w:val="009C2E29"/>
    <w:rsid w:val="009C581A"/>
    <w:rsid w:val="009C7AD7"/>
    <w:rsid w:val="009D0902"/>
    <w:rsid w:val="009D1EE9"/>
    <w:rsid w:val="009E6BBA"/>
    <w:rsid w:val="009F3930"/>
    <w:rsid w:val="009F7B3A"/>
    <w:rsid w:val="00A00044"/>
    <w:rsid w:val="00A07588"/>
    <w:rsid w:val="00A139E0"/>
    <w:rsid w:val="00A22D80"/>
    <w:rsid w:val="00A2321F"/>
    <w:rsid w:val="00A24B90"/>
    <w:rsid w:val="00A32715"/>
    <w:rsid w:val="00A35578"/>
    <w:rsid w:val="00A56855"/>
    <w:rsid w:val="00A60352"/>
    <w:rsid w:val="00A62C7B"/>
    <w:rsid w:val="00A65442"/>
    <w:rsid w:val="00A658CD"/>
    <w:rsid w:val="00A66317"/>
    <w:rsid w:val="00A667A0"/>
    <w:rsid w:val="00A84048"/>
    <w:rsid w:val="00A91ADE"/>
    <w:rsid w:val="00A94A68"/>
    <w:rsid w:val="00AA49DD"/>
    <w:rsid w:val="00AC3265"/>
    <w:rsid w:val="00AC4285"/>
    <w:rsid w:val="00AD1E14"/>
    <w:rsid w:val="00AD6EC4"/>
    <w:rsid w:val="00AD6F56"/>
    <w:rsid w:val="00AF1954"/>
    <w:rsid w:val="00B14610"/>
    <w:rsid w:val="00B21ADD"/>
    <w:rsid w:val="00B237ED"/>
    <w:rsid w:val="00B25118"/>
    <w:rsid w:val="00B51203"/>
    <w:rsid w:val="00B56D3C"/>
    <w:rsid w:val="00B646B4"/>
    <w:rsid w:val="00B750ED"/>
    <w:rsid w:val="00B90B78"/>
    <w:rsid w:val="00B92F19"/>
    <w:rsid w:val="00B93EF9"/>
    <w:rsid w:val="00BA18CB"/>
    <w:rsid w:val="00BA3A61"/>
    <w:rsid w:val="00BA4DA0"/>
    <w:rsid w:val="00BB0311"/>
    <w:rsid w:val="00BB5A1C"/>
    <w:rsid w:val="00BC229A"/>
    <w:rsid w:val="00BC3592"/>
    <w:rsid w:val="00BD4447"/>
    <w:rsid w:val="00BD4E0E"/>
    <w:rsid w:val="00BF7F52"/>
    <w:rsid w:val="00C01240"/>
    <w:rsid w:val="00C01982"/>
    <w:rsid w:val="00C03875"/>
    <w:rsid w:val="00C15332"/>
    <w:rsid w:val="00C248C6"/>
    <w:rsid w:val="00C30A63"/>
    <w:rsid w:val="00C32629"/>
    <w:rsid w:val="00C403C6"/>
    <w:rsid w:val="00C43DAD"/>
    <w:rsid w:val="00C572D9"/>
    <w:rsid w:val="00C6557B"/>
    <w:rsid w:val="00C721E6"/>
    <w:rsid w:val="00C72BEA"/>
    <w:rsid w:val="00C733A1"/>
    <w:rsid w:val="00C7367E"/>
    <w:rsid w:val="00C8112B"/>
    <w:rsid w:val="00C84FCB"/>
    <w:rsid w:val="00CA1529"/>
    <w:rsid w:val="00CA1F92"/>
    <w:rsid w:val="00CA73EC"/>
    <w:rsid w:val="00CC0CC0"/>
    <w:rsid w:val="00CC64C6"/>
    <w:rsid w:val="00CC6A9A"/>
    <w:rsid w:val="00CF31AB"/>
    <w:rsid w:val="00D01592"/>
    <w:rsid w:val="00D03D76"/>
    <w:rsid w:val="00D05013"/>
    <w:rsid w:val="00D072F7"/>
    <w:rsid w:val="00D2083F"/>
    <w:rsid w:val="00D214ED"/>
    <w:rsid w:val="00D2525D"/>
    <w:rsid w:val="00D33B18"/>
    <w:rsid w:val="00D3571C"/>
    <w:rsid w:val="00D37549"/>
    <w:rsid w:val="00D42661"/>
    <w:rsid w:val="00D51425"/>
    <w:rsid w:val="00D553F9"/>
    <w:rsid w:val="00D56451"/>
    <w:rsid w:val="00D57D34"/>
    <w:rsid w:val="00D603CE"/>
    <w:rsid w:val="00D638BA"/>
    <w:rsid w:val="00D64E51"/>
    <w:rsid w:val="00D740D5"/>
    <w:rsid w:val="00D81B3B"/>
    <w:rsid w:val="00D92242"/>
    <w:rsid w:val="00D93A40"/>
    <w:rsid w:val="00D950AD"/>
    <w:rsid w:val="00D95C80"/>
    <w:rsid w:val="00D97EA8"/>
    <w:rsid w:val="00DA239D"/>
    <w:rsid w:val="00DA7D03"/>
    <w:rsid w:val="00DC077E"/>
    <w:rsid w:val="00DC1782"/>
    <w:rsid w:val="00DC68B2"/>
    <w:rsid w:val="00DD2AB2"/>
    <w:rsid w:val="00DD4CA5"/>
    <w:rsid w:val="00DE3857"/>
    <w:rsid w:val="00DE3DC6"/>
    <w:rsid w:val="00DF3A2F"/>
    <w:rsid w:val="00E023BB"/>
    <w:rsid w:val="00E02C83"/>
    <w:rsid w:val="00E15C30"/>
    <w:rsid w:val="00E166B5"/>
    <w:rsid w:val="00E22BA7"/>
    <w:rsid w:val="00E535A6"/>
    <w:rsid w:val="00E76F09"/>
    <w:rsid w:val="00E80823"/>
    <w:rsid w:val="00E906F8"/>
    <w:rsid w:val="00E90859"/>
    <w:rsid w:val="00E93DE8"/>
    <w:rsid w:val="00ED313B"/>
    <w:rsid w:val="00ED7BC3"/>
    <w:rsid w:val="00EE55D0"/>
    <w:rsid w:val="00EE7D69"/>
    <w:rsid w:val="00EF06F4"/>
    <w:rsid w:val="00EF1166"/>
    <w:rsid w:val="00EF318A"/>
    <w:rsid w:val="00EF768E"/>
    <w:rsid w:val="00F00556"/>
    <w:rsid w:val="00F20D18"/>
    <w:rsid w:val="00F35B1A"/>
    <w:rsid w:val="00F5079E"/>
    <w:rsid w:val="00F545EB"/>
    <w:rsid w:val="00F5474F"/>
    <w:rsid w:val="00F57EAA"/>
    <w:rsid w:val="00F668CE"/>
    <w:rsid w:val="00F76EB6"/>
    <w:rsid w:val="00F90C85"/>
    <w:rsid w:val="00F91832"/>
    <w:rsid w:val="00F96367"/>
    <w:rsid w:val="00F973FB"/>
    <w:rsid w:val="00FA3ABF"/>
    <w:rsid w:val="00FA3FC5"/>
    <w:rsid w:val="00FC0F1C"/>
    <w:rsid w:val="00FD2231"/>
    <w:rsid w:val="00FD423A"/>
    <w:rsid w:val="00FD708A"/>
    <w:rsid w:val="00FE06AB"/>
    <w:rsid w:val="00FE1DCA"/>
    <w:rsid w:val="00FE590F"/>
    <w:rsid w:val="00FF2F0D"/>
    <w:rsid w:val="00FF70C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92186"/>
  <w15:docId w15:val="{29ABAD02-69B5-4473-9DBC-DB959342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3">
    <w:name w:val="heading 3"/>
    <w:basedOn w:val="Normal"/>
    <w:next w:val="Normal"/>
    <w:qFormat/>
    <w:rsid w:val="00A91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535A6"/>
    <w:pPr>
      <w:ind w:left="1304"/>
    </w:pPr>
  </w:style>
  <w:style w:type="paragraph" w:styleId="Sidehoved">
    <w:name w:val="header"/>
    <w:basedOn w:val="Normal"/>
    <w:link w:val="SidehovedTegn"/>
    <w:uiPriority w:val="99"/>
    <w:unhideWhenUsed/>
    <w:rsid w:val="009379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79F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379F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79F7"/>
    <w:rPr>
      <w:sz w:val="24"/>
      <w:szCs w:val="24"/>
    </w:rPr>
  </w:style>
  <w:style w:type="paragraph" w:customStyle="1" w:styleId="onecomwebmail-msonormal">
    <w:name w:val="onecomwebmail-msonormal"/>
    <w:basedOn w:val="Normal"/>
    <w:rsid w:val="003722F4"/>
    <w:pPr>
      <w:spacing w:before="100" w:beforeAutospacing="1" w:after="100" w:afterAutospacing="1"/>
    </w:pPr>
  </w:style>
  <w:style w:type="paragraph" w:styleId="Ingenafstand">
    <w:name w:val="No Spacing"/>
    <w:uiPriority w:val="1"/>
    <w:qFormat/>
    <w:rsid w:val="004D69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Nakskov den 26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Nakskov den 26</dc:title>
  <dc:creator>BOYE</dc:creator>
  <cp:lastModifiedBy>Alvor Jensen-Terpet</cp:lastModifiedBy>
  <cp:revision>2</cp:revision>
  <cp:lastPrinted>2023-08-08T08:23:00Z</cp:lastPrinted>
  <dcterms:created xsi:type="dcterms:W3CDTF">2024-02-13T12:03:00Z</dcterms:created>
  <dcterms:modified xsi:type="dcterms:W3CDTF">2024-02-13T12:03:00Z</dcterms:modified>
</cp:coreProperties>
</file>